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Regolamento regionale 24 marzo 2016 n. 6 – art. 1</w:t>
      </w:r>
      <w:r w:rsidR="00EF467A">
        <w:rPr>
          <w:rFonts w:ascii="Calibri" w:hAnsi="Calibri"/>
          <w:b/>
          <w:sz w:val="28"/>
          <w:szCs w:val="28"/>
        </w:rPr>
        <w:t>8</w:t>
      </w:r>
      <w:r>
        <w:rPr>
          <w:rFonts w:ascii="Calibri" w:hAnsi="Calibri"/>
          <w:b/>
          <w:sz w:val="28"/>
          <w:szCs w:val="28"/>
        </w:rPr>
        <w:t xml:space="preserve"> Annualità 2017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proofErr w:type="gramStart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di</w:t>
      </w:r>
      <w:proofErr w:type="gramEnd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 xml:space="preserve">__ </w:t>
      </w:r>
      <w:proofErr w:type="spellStart"/>
      <w:r w:rsidRPr="0082388E">
        <w:rPr>
          <w:rFonts w:ascii="Calibri" w:hAnsi="Calibri"/>
          <w:sz w:val="24"/>
          <w:szCs w:val="24"/>
        </w:rPr>
        <w:t>sottoscritt</w:t>
      </w:r>
      <w:proofErr w:type="spellEnd"/>
      <w:r w:rsidRPr="0082388E">
        <w:rPr>
          <w:rFonts w:ascii="Calibri" w:hAnsi="Calibri"/>
          <w:sz w:val="24"/>
          <w:szCs w:val="24"/>
        </w:rPr>
        <w:t>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proofErr w:type="spellStart"/>
      <w:proofErr w:type="gramStart"/>
      <w:r w:rsidRPr="0082388E">
        <w:rPr>
          <w:rFonts w:ascii="Calibri" w:hAnsi="Calibri"/>
          <w:sz w:val="24"/>
          <w:szCs w:val="24"/>
        </w:rPr>
        <w:t>nat</w:t>
      </w:r>
      <w:proofErr w:type="spellEnd"/>
      <w:proofErr w:type="gramEnd"/>
      <w:r w:rsidRPr="0082388E">
        <w:rPr>
          <w:rFonts w:ascii="Calibri" w:hAnsi="Calibri"/>
          <w:sz w:val="24"/>
          <w:szCs w:val="24"/>
        </w:rPr>
        <w:t>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residente</w:t>
      </w:r>
      <w:proofErr w:type="gramEnd"/>
      <w:r w:rsidRPr="0082388E">
        <w:rPr>
          <w:rFonts w:ascii="Calibri" w:hAnsi="Calibri"/>
        </w:rPr>
        <w:t xml:space="preserve">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con</w:t>
      </w:r>
      <w:proofErr w:type="gramEnd"/>
      <w:r w:rsidRPr="0082388E">
        <w:rPr>
          <w:rFonts w:ascii="Calibri" w:hAnsi="Calibri"/>
        </w:rPr>
        <w:t xml:space="preserve">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in</w:t>
      </w:r>
      <w:proofErr w:type="gramEnd"/>
      <w:r w:rsidRPr="0082388E">
        <w:rPr>
          <w:rFonts w:ascii="Calibri" w:hAnsi="Calibri"/>
        </w:rPr>
        <w:t xml:space="preserve">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</w:t>
      </w:r>
      <w:proofErr w:type="spellStart"/>
      <w:r w:rsidRPr="0082388E">
        <w:rPr>
          <w:rFonts w:ascii="Calibri" w:hAnsi="Calibri"/>
        </w:rPr>
        <w:t>prot</w:t>
      </w:r>
      <w:proofErr w:type="spellEnd"/>
      <w:r w:rsidRPr="0082388E">
        <w:rPr>
          <w:rFonts w:ascii="Calibri" w:hAnsi="Calibri"/>
        </w:rPr>
        <w:t>. n. …</w:t>
      </w:r>
      <w:proofErr w:type="gramStart"/>
      <w:r w:rsidRPr="0082388E">
        <w:rPr>
          <w:rFonts w:ascii="Calibri" w:hAnsi="Calibri"/>
        </w:rPr>
        <w:t>…….</w:t>
      </w:r>
      <w:proofErr w:type="gramEnd"/>
      <w:r w:rsidRPr="0082388E">
        <w:rPr>
          <w:rFonts w:ascii="Calibri" w:hAnsi="Calibri"/>
        </w:rPr>
        <w:t>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>
        <w:rPr>
          <w:rFonts w:ascii="Calibri" w:hAnsi="Calibri"/>
        </w:rPr>
        <w:t>7</w:t>
      </w:r>
      <w:r w:rsidRPr="00B36ED5">
        <w:rPr>
          <w:rFonts w:ascii="Calibri" w:hAnsi="Calibri"/>
        </w:rPr>
        <w:t xml:space="preserve">, Atto d’Impegno </w:t>
      </w:r>
      <w:proofErr w:type="spellStart"/>
      <w:r w:rsidRPr="00B36ED5">
        <w:rPr>
          <w:rFonts w:ascii="Calibri" w:hAnsi="Calibri"/>
        </w:rPr>
        <w:t>prot</w:t>
      </w:r>
      <w:proofErr w:type="spellEnd"/>
      <w:r w:rsidRPr="00B36ED5">
        <w:rPr>
          <w:rFonts w:ascii="Calibri" w:hAnsi="Calibri"/>
        </w:rPr>
        <w:t>.</w:t>
      </w:r>
      <w:r w:rsidRPr="0082388E">
        <w:rPr>
          <w:rFonts w:ascii="Calibri" w:hAnsi="Calibri"/>
        </w:rPr>
        <w:t xml:space="preserve"> n. ………..… </w:t>
      </w:r>
      <w:proofErr w:type="gramStart"/>
      <w:r w:rsidRPr="0082388E">
        <w:rPr>
          <w:rFonts w:ascii="Calibri" w:hAnsi="Calibri"/>
        </w:rPr>
        <w:t>del</w:t>
      </w:r>
      <w:proofErr w:type="gramEnd"/>
      <w:r w:rsidRPr="0082388E">
        <w:rPr>
          <w:rFonts w:ascii="Calibri" w:hAnsi="Calibri"/>
        </w:rPr>
        <w:t xml:space="preserve"> ………..…,</w:t>
      </w:r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>4 – Regolamento n. 6/2016 – Art. 1</w:t>
      </w:r>
      <w:r w:rsidR="00EF467A">
        <w:rPr>
          <w:rFonts w:ascii="Calibri" w:hAnsi="Calibri"/>
          <w:b/>
          <w:sz w:val="20"/>
          <w:szCs w:val="20"/>
        </w:rPr>
        <w:t>8</w:t>
      </w:r>
      <w:r w:rsidR="003434B2">
        <w:rPr>
          <w:rFonts w:ascii="Calibri" w:hAnsi="Calibri"/>
          <w:b/>
          <w:sz w:val="20"/>
          <w:szCs w:val="20"/>
        </w:rPr>
        <w:t xml:space="preserve"> - Annualità 2017</w:t>
      </w:r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4559F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5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5"/>
          </w:p>
          <w:p w:rsidR="003434B2" w:rsidRPr="0082388E" w:rsidRDefault="003434B2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1113"/>
        <w:gridCol w:w="451"/>
        <w:gridCol w:w="1160"/>
        <w:gridCol w:w="579"/>
        <w:gridCol w:w="1324"/>
        <w:gridCol w:w="1893"/>
      </w:tblGrid>
      <w:tr w:rsidR="00D7769B" w:rsidRPr="000509E1" w:rsidTr="00EF467A">
        <w:trPr>
          <w:trHeight w:val="303"/>
          <w:jc w:val="center"/>
        </w:trPr>
        <w:tc>
          <w:tcPr>
            <w:tcW w:w="5351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611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893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EF467A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893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EF467A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113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51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24" w:type="dxa"/>
          </w:tcPr>
          <w:p w:rsidR="003434B2" w:rsidRDefault="00D7769B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93" w:type="dxa"/>
          </w:tcPr>
          <w:p w:rsidR="003434B2" w:rsidRDefault="003434B2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Lorda organizzatori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artistico</w:t>
            </w:r>
            <w:proofErr w:type="gramEnd"/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Artistico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tecnico</w:t>
            </w:r>
            <w:proofErr w:type="gramEnd"/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7769B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Tecnico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7769B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7769B" w:rsidRDefault="00D7769B" w:rsidP="006C3C29"/>
        </w:tc>
        <w:tc>
          <w:tcPr>
            <w:tcW w:w="1324" w:type="dxa"/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D7769B" w:rsidRDefault="00D7769B" w:rsidP="006C3C29"/>
        </w:tc>
      </w:tr>
      <w:tr w:rsidR="008B36ED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D7769B" w:rsidRPr="0082388E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D7769B" w:rsidRDefault="00D7769B" w:rsidP="006C3C29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D7769B" w:rsidRDefault="00D7769B" w:rsidP="006C3C29"/>
        </w:tc>
      </w:tr>
      <w:tr w:rsidR="00A83D84" w:rsidTr="00EF467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69B" w:rsidRPr="00AF26C9" w:rsidRDefault="00D7769B" w:rsidP="006C3C2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769B" w:rsidRPr="003434B2" w:rsidRDefault="00D7769B" w:rsidP="006C3C29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769B" w:rsidRDefault="00D7769B" w:rsidP="006C3C29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69B" w:rsidRPr="0082388E" w:rsidRDefault="00D7769B" w:rsidP="006C3C29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D7769B" w:rsidRDefault="00D7769B" w:rsidP="006C3C29"/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67A" w:rsidRPr="0082388E" w:rsidRDefault="00EF467A" w:rsidP="00EF467A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 Viaggi per </w:t>
            </w:r>
            <w:proofErr w:type="spell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prod</w:t>
            </w:r>
            <w:proofErr w:type="spellEnd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proprie</w:t>
            </w:r>
            <w:proofErr w:type="gramEnd"/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costumi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tecnica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luci suono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E6181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Altri costi di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all.nto</w:t>
            </w:r>
            <w:proofErr w:type="spellEnd"/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F467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Specificare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67A" w:rsidRPr="00AF26C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57"/>
          <w:jc w:val="center"/>
        </w:trPr>
        <w:tc>
          <w:tcPr>
            <w:tcW w:w="53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251256" w:rsidRDefault="00EF467A" w:rsidP="00EF46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1256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251256" w:rsidRDefault="00EF467A" w:rsidP="00EF467A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251256" w:rsidRDefault="00EF467A" w:rsidP="00EF467A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Pr="00251256" w:rsidRDefault="00EF467A" w:rsidP="00EF467A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67A" w:rsidRPr="00040987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EF467A" w:rsidRPr="00040987" w:rsidRDefault="00EF467A" w:rsidP="00EF4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EF467A" w:rsidRPr="00040987" w:rsidRDefault="00EF467A" w:rsidP="00EF4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EF467A" w:rsidRPr="00040987" w:rsidRDefault="00EF467A" w:rsidP="00EF467A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EF467A" w:rsidRPr="00040987" w:rsidRDefault="00EF467A" w:rsidP="00EF4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EF467A" w:rsidRPr="00040987" w:rsidRDefault="00EF467A" w:rsidP="00EF467A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893" w:type="dxa"/>
          </w:tcPr>
          <w:p w:rsidR="00EF467A" w:rsidRPr="00040987" w:rsidRDefault="00EF467A" w:rsidP="00EF467A">
            <w:pPr>
              <w:rPr>
                <w:b/>
                <w:sz w:val="22"/>
                <w:szCs w:val="22"/>
              </w:rPr>
            </w:pPr>
          </w:p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EF467A" w:rsidRPr="0082388E" w:rsidRDefault="00EF467A" w:rsidP="00EF467A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113" w:type="dxa"/>
          </w:tcPr>
          <w:p w:rsidR="00EF467A" w:rsidRDefault="00EF467A" w:rsidP="00EF467A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EF467A" w:rsidRDefault="00EF467A" w:rsidP="00EF467A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EF467A" w:rsidRDefault="00EF467A" w:rsidP="00EF467A">
            <w:pPr>
              <w:jc w:val="center"/>
            </w:pPr>
          </w:p>
        </w:tc>
        <w:tc>
          <w:tcPr>
            <w:tcW w:w="1324" w:type="dxa"/>
          </w:tcPr>
          <w:p w:rsidR="00EF467A" w:rsidRDefault="00EF467A" w:rsidP="00EF467A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Stampe,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distrib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Profess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(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riprese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Gestione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sito</w:t>
            </w:r>
            <w:proofErr w:type="gramEnd"/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Altri costi di promozione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F467A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Specificare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550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67A" w:rsidRPr="00AF26C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C)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26C9" w:rsidRDefault="00EF467A" w:rsidP="00EF467A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67A" w:rsidRPr="0082388E" w:rsidRDefault="00EF467A" w:rsidP="00EF467A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OSPITALITA’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compagnie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ital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Contr. Fisso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3E09D5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comp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Contr. a %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Viaggi organismi ospitati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Noleggio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costumi 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Tecnica luci suoni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Per allestimenti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F467A" w:rsidRPr="0082388E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550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67A" w:rsidRPr="00AF26C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D)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26C9" w:rsidRDefault="00EF467A" w:rsidP="00EF467A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26C9" w:rsidRDefault="00EF467A" w:rsidP="00EF467A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GESTIONE SPAZI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</w:tcBorders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B5078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50782">
              <w:rPr>
                <w:rFonts w:ascii="Calibri" w:hAnsi="Calibri" w:cs="Arial"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B5078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 w:rsidRPr="00B50782">
              <w:rPr>
                <w:rFonts w:ascii="Calibri" w:hAnsi="Calibri" w:cs="Arial"/>
                <w:color w:val="000000"/>
                <w:sz w:val="16"/>
                <w:szCs w:val="16"/>
              </w:rPr>
              <w:t>Manutenz</w:t>
            </w:r>
            <w:proofErr w:type="spellEnd"/>
            <w:r w:rsidRPr="00B50782">
              <w:rPr>
                <w:rFonts w:ascii="Calibri" w:hAnsi="Calibri" w:cs="Arial"/>
                <w:color w:val="000000"/>
                <w:sz w:val="16"/>
                <w:szCs w:val="16"/>
              </w:rPr>
              <w:t>. Ordinaria spazi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B5078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50782">
              <w:rPr>
                <w:rFonts w:ascii="Calibri" w:hAnsi="Calibri" w:cs="Arial"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F467A" w:rsidRPr="00B5078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50782">
              <w:rPr>
                <w:rFonts w:ascii="Calibri" w:hAnsi="Calibri" w:cs="Arial"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542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26C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bookmarkStart w:id="6" w:name="_GoBack" w:colFirst="6" w:colLast="6"/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E)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7E59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AF7E5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Pr="0088779F" w:rsidRDefault="00EF467A" w:rsidP="00EF467A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  <w:p w:rsidR="00EF467A" w:rsidRPr="00AF7E59" w:rsidRDefault="00EF467A" w:rsidP="00EF467A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AF7E59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AF7E59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893" w:type="dxa"/>
            <w:tcBorders>
              <w:top w:val="single" w:sz="12" w:space="0" w:color="auto"/>
              <w:bottom w:val="nil"/>
            </w:tcBorders>
          </w:tcPr>
          <w:p w:rsidR="00EF467A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EF467A" w:rsidRPr="00EF467A" w:rsidRDefault="00EF467A" w:rsidP="00EF467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bookmarkEnd w:id="6"/>
      <w:tr w:rsidR="00EF467A" w:rsidTr="00EF467A">
        <w:trPr>
          <w:trHeight w:val="303"/>
          <w:jc w:val="center"/>
        </w:trPr>
        <w:tc>
          <w:tcPr>
            <w:tcW w:w="53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CA3436" w:rsidRDefault="00EF467A" w:rsidP="00EF46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436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CA3436" w:rsidRDefault="00EF467A" w:rsidP="00EF467A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467A" w:rsidRPr="00CA3436" w:rsidRDefault="00EF467A" w:rsidP="00EF467A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Pr="00CA3436" w:rsidRDefault="00EF467A" w:rsidP="00EF467A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67A" w:rsidRPr="00770D1C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Pr="00770D1C" w:rsidRDefault="00EF467A" w:rsidP="00EF467A">
            <w:pPr>
              <w:rPr>
                <w:sz w:val="22"/>
                <w:szCs w:val="22"/>
              </w:rPr>
            </w:pPr>
          </w:p>
        </w:tc>
      </w:tr>
      <w:tr w:rsidR="00EF467A" w:rsidTr="00EF467A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67A" w:rsidRPr="0082388E" w:rsidRDefault="00EF467A" w:rsidP="00EF467A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D17248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17248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Materiale di consumo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D17248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uffici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D17248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Consulenze (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commercialis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EF467A" w:rsidRPr="00D17248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uffici</w:t>
            </w:r>
          </w:p>
        </w:tc>
        <w:tc>
          <w:tcPr>
            <w:tcW w:w="1113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EF467A" w:rsidRDefault="00EF467A" w:rsidP="00EF467A"/>
        </w:tc>
        <w:tc>
          <w:tcPr>
            <w:tcW w:w="1324" w:type="dxa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</w:tcPr>
          <w:p w:rsidR="00EF467A" w:rsidRDefault="00EF467A" w:rsidP="00EF467A"/>
        </w:tc>
      </w:tr>
      <w:tr w:rsidR="00EF467A" w:rsidTr="00EF467A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F467A" w:rsidRPr="00D17248" w:rsidRDefault="00EF467A" w:rsidP="00EF467A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uffici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EF467A" w:rsidRDefault="00EF467A" w:rsidP="00EF467A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93" w:type="dxa"/>
            <w:tcBorders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67A" w:rsidRPr="006A2D98" w:rsidRDefault="00EF467A" w:rsidP="00EF46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Subtotale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</w:t>
            </w: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Pr="003434B2" w:rsidRDefault="00EF467A" w:rsidP="00EF467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67A" w:rsidRDefault="00EF467A" w:rsidP="00EF467A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67A" w:rsidRPr="0082388E" w:rsidRDefault="00EF467A" w:rsidP="00EF467A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EF467A" w:rsidRDefault="00EF467A" w:rsidP="00EF467A"/>
        </w:tc>
      </w:tr>
      <w:tr w:rsidR="00EF467A" w:rsidTr="00EF467A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F467A" w:rsidRPr="00453F14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453F14">
              <w:rPr>
                <w:rFonts w:ascii="Calibri" w:hAnsi="Calibri" w:cs="Arial"/>
                <w:b/>
                <w:bCs/>
                <w:color w:val="000000"/>
              </w:rPr>
              <w:t>Totale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EF467A" w:rsidRPr="006C3C29" w:rsidRDefault="00EF467A" w:rsidP="00EF467A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EF467A" w:rsidRPr="0082388E" w:rsidRDefault="00EF467A" w:rsidP="00EF46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467A" w:rsidRPr="0082388E" w:rsidRDefault="00EF467A" w:rsidP="00EF467A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EF467A" w:rsidRPr="0082388E" w:rsidRDefault="00EF467A" w:rsidP="00EF467A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F467A" w:rsidRPr="0082388E" w:rsidRDefault="00EF467A" w:rsidP="00EF467A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93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F467A" w:rsidRDefault="00EF467A" w:rsidP="00EF467A">
            <w:pPr>
              <w:jc w:val="center"/>
            </w:pPr>
          </w:p>
        </w:tc>
      </w:tr>
    </w:tbl>
    <w:p w:rsidR="00885BAC" w:rsidRDefault="00885BAC" w:rsidP="0090456C"/>
    <w:p w:rsidR="00702B02" w:rsidRDefault="00702B02" w:rsidP="0090456C"/>
    <w:p w:rsidR="00702B02" w:rsidRDefault="00702B02">
      <w:pPr>
        <w:spacing w:after="160" w:line="259" w:lineRule="auto"/>
      </w:pPr>
      <w:r>
        <w:br w:type="page"/>
      </w:r>
    </w:p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4559F2">
          <w:headerReference w:type="default" r:id="rId10"/>
          <w:pgSz w:w="16838" w:h="11906" w:orient="landscape" w:code="9"/>
          <w:pgMar w:top="426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B2" w:rsidRDefault="003434B2" w:rsidP="003434B2">
      <w:r>
        <w:separator/>
      </w:r>
    </w:p>
  </w:endnote>
  <w:endnote w:type="continuationSeparator" w:id="0">
    <w:p w:rsidR="003434B2" w:rsidRDefault="003434B2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F467A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7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B2" w:rsidRDefault="003434B2" w:rsidP="003434B2">
      <w:r>
        <w:separator/>
      </w:r>
    </w:p>
  </w:footnote>
  <w:footnote w:type="continuationSeparator" w:id="0">
    <w:p w:rsidR="003434B2" w:rsidRDefault="003434B2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1B50D8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pt;height:54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702B02" w:rsidRPr="00702B02">
      <w:rPr>
        <w:rFonts w:asciiTheme="minorHAnsi" w:hAnsiTheme="minorHAnsi" w:cstheme="minorHAnsi"/>
        <w:b/>
        <w:sz w:val="22"/>
        <w:szCs w:val="22"/>
      </w:rPr>
      <w:t xml:space="preserve"> L.R. 15/14 – Annualità 2017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DF" w:rsidRDefault="003434B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>
          <wp:extent cx="685800" cy="685800"/>
          <wp:effectExtent l="0" t="0" r="0" b="0"/>
          <wp:docPr id="17" name="Immagine 17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Default="00C372DF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1473C0"/>
    <w:rsid w:val="001B50D8"/>
    <w:rsid w:val="001F5ADD"/>
    <w:rsid w:val="001F68DF"/>
    <w:rsid w:val="00251256"/>
    <w:rsid w:val="0028759D"/>
    <w:rsid w:val="002A0690"/>
    <w:rsid w:val="003434B2"/>
    <w:rsid w:val="003C0F00"/>
    <w:rsid w:val="00453F14"/>
    <w:rsid w:val="004559F2"/>
    <w:rsid w:val="004B787F"/>
    <w:rsid w:val="0059248A"/>
    <w:rsid w:val="006A2D98"/>
    <w:rsid w:val="006B3828"/>
    <w:rsid w:val="006C3C29"/>
    <w:rsid w:val="006E36DA"/>
    <w:rsid w:val="00702B02"/>
    <w:rsid w:val="007557E6"/>
    <w:rsid w:val="00770D1C"/>
    <w:rsid w:val="00772707"/>
    <w:rsid w:val="007D5B54"/>
    <w:rsid w:val="00882332"/>
    <w:rsid w:val="00885BAC"/>
    <w:rsid w:val="0088779F"/>
    <w:rsid w:val="008B0BD6"/>
    <w:rsid w:val="008B36ED"/>
    <w:rsid w:val="008E62D6"/>
    <w:rsid w:val="0090456C"/>
    <w:rsid w:val="009A5EBF"/>
    <w:rsid w:val="00A83D84"/>
    <w:rsid w:val="00A94F42"/>
    <w:rsid w:val="00AC5DC8"/>
    <w:rsid w:val="00AF26C9"/>
    <w:rsid w:val="00AF7E59"/>
    <w:rsid w:val="00B4244A"/>
    <w:rsid w:val="00B552CC"/>
    <w:rsid w:val="00BC00DE"/>
    <w:rsid w:val="00C372DF"/>
    <w:rsid w:val="00CA3436"/>
    <w:rsid w:val="00CD32B4"/>
    <w:rsid w:val="00D7769B"/>
    <w:rsid w:val="00E4597E"/>
    <w:rsid w:val="00E90401"/>
    <w:rsid w:val="00EF221F"/>
    <w:rsid w:val="00EF467A"/>
    <w:rsid w:val="00F60628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8E77-31C7-49CF-967F-29E64B6D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Simona Leone</cp:lastModifiedBy>
  <cp:revision>3</cp:revision>
  <dcterms:created xsi:type="dcterms:W3CDTF">2017-08-10T09:11:00Z</dcterms:created>
  <dcterms:modified xsi:type="dcterms:W3CDTF">2017-08-10T09:21:00Z</dcterms:modified>
</cp:coreProperties>
</file>