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C4" w:rsidRPr="00F05B81" w:rsidRDefault="003744C4" w:rsidP="003744C4">
      <w:pPr>
        <w:spacing w:after="120" w:line="259" w:lineRule="auto"/>
        <w:rPr>
          <w:rFonts w:ascii="Gill Sans MT" w:hAnsi="Gill Sans MT"/>
          <w:b/>
          <w:color w:val="008B39"/>
          <w:sz w:val="22"/>
          <w:szCs w:val="22"/>
        </w:rPr>
      </w:pPr>
      <w:bookmarkStart w:id="0" w:name="_GoBack"/>
      <w:r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D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4</w:t>
      </w:r>
      <w:r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DICHIARAZIONE RELATIVA A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L</w:t>
      </w:r>
      <w:r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CONFLITTO D’INTERESSI</w:t>
      </w:r>
    </w:p>
    <w:bookmarkEnd w:id="0"/>
    <w:p w:rsidR="003744C4" w:rsidRPr="000E6673" w:rsidRDefault="003744C4" w:rsidP="00374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:rsidR="003744C4" w:rsidRPr="000E6673" w:rsidRDefault="003744C4" w:rsidP="00374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Pr="00075B78">
        <w:rPr>
          <w:rFonts w:ascii="Gill Sans MT" w:hAnsi="Gill Sans MT" w:cs="Arial"/>
          <w:b/>
          <w:color w:val="002060"/>
          <w:sz w:val="22"/>
          <w:szCs w:val="22"/>
        </w:rPr>
        <w:t>PROGETTI DI INNOVAZIONE DIGITALE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3744C4" w:rsidRPr="000E6673" w:rsidRDefault="003744C4" w:rsidP="003744C4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RELATIVA A</w:t>
      </w:r>
      <w:r>
        <w:rPr>
          <w:rFonts w:ascii="Gill Sans MT" w:eastAsia="Arial Unicode MS" w:hAnsi="Gill Sans MT" w:cs="Arial"/>
          <w:b/>
          <w:color w:val="002060"/>
          <w:sz w:val="22"/>
          <w:szCs w:val="22"/>
        </w:rPr>
        <w:t>L</w:t>
      </w: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 xml:space="preserve"> CONFLITTO D’INTERESSI</w:t>
      </w:r>
    </w:p>
    <w:p w:rsidR="003744C4" w:rsidRPr="000E6673" w:rsidRDefault="003744C4" w:rsidP="003744C4">
      <w:pPr>
        <w:pStyle w:val="Nessunaspaziatura"/>
        <w:rPr>
          <w:rFonts w:ascii="Gill Sans MT" w:hAnsi="Gill Sans MT" w:cs="Arial"/>
          <w:snapToGrid w:val="0"/>
          <w:sz w:val="20"/>
          <w:szCs w:val="20"/>
          <w:lang w:eastAsia="en-US"/>
        </w:rPr>
      </w:pPr>
    </w:p>
    <w:p w:rsidR="003744C4" w:rsidRPr="000B1D0C" w:rsidRDefault="003744C4" w:rsidP="003744C4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1" w:name="_Toc460533078"/>
      <w:bookmarkStart w:id="2" w:name="_Toc460533265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Spettabile</w:t>
      </w:r>
      <w:bookmarkEnd w:id="1"/>
      <w:bookmarkEnd w:id="2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bookmarkStart w:id="3" w:name="_Toc460533079"/>
      <w:bookmarkStart w:id="4" w:name="_Toc460533266"/>
    </w:p>
    <w:p w:rsidR="003744C4" w:rsidRPr="000B1D0C" w:rsidRDefault="003744C4" w:rsidP="003744C4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  <w:bookmarkEnd w:id="3"/>
      <w:bookmarkEnd w:id="4"/>
    </w:p>
    <w:p w:rsidR="003744C4" w:rsidRPr="000B1D0C" w:rsidRDefault="003744C4" w:rsidP="003744C4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5" w:name="_Toc460533080"/>
      <w:bookmarkStart w:id="6" w:name="_Toc460533267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3744C4" w:rsidRPr="000B1D0C" w:rsidRDefault="003744C4" w:rsidP="003744C4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  <w:bookmarkEnd w:id="5"/>
      <w:bookmarkEnd w:id="6"/>
    </w:p>
    <w:p w:rsidR="003744C4" w:rsidRPr="000B1D0C" w:rsidRDefault="003744C4" w:rsidP="003744C4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PEC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>: incentivi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@pec.lazioinnova.it</w:t>
      </w:r>
    </w:p>
    <w:p w:rsidR="003744C4" w:rsidRPr="000B1D0C" w:rsidRDefault="003744C4" w:rsidP="003744C4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3744C4" w:rsidRPr="000B1D0C" w:rsidRDefault="003744C4" w:rsidP="003744C4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r w:rsidRPr="000B1D0C">
        <w:rPr>
          <w:rFonts w:ascii="Arial" w:hAnsi="Arial" w:cs="Arial"/>
          <w:sz w:val="20"/>
          <w:szCs w:val="20"/>
        </w:rPr>
        <w:t xml:space="preserve">Dichiarazione sui potenziali conflitti di interessi </w:t>
      </w:r>
      <w:r w:rsidRPr="00EB7266">
        <w:rPr>
          <w:rFonts w:ascii="Arial" w:hAnsi="Arial" w:cs="Arial"/>
          <w:sz w:val="20"/>
          <w:szCs w:val="20"/>
        </w:rPr>
        <w:t xml:space="preserve">relativi al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Progetto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n. id.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Formulario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3744C4" w:rsidRPr="000B1D0C" w:rsidTr="006F4823">
        <w:tc>
          <w:tcPr>
            <w:tcW w:w="2152" w:type="dxa"/>
            <w:gridSpan w:val="4"/>
            <w:hideMark/>
          </w:tcPr>
          <w:p w:rsidR="003744C4" w:rsidRPr="000B1D0C" w:rsidRDefault="003744C4" w:rsidP="006F482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44C4" w:rsidRPr="000B1D0C" w:rsidRDefault="003744C4" w:rsidP="006F482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3744C4" w:rsidRPr="000B1D0C" w:rsidTr="006F4823">
        <w:tc>
          <w:tcPr>
            <w:tcW w:w="1297" w:type="dxa"/>
            <w:gridSpan w:val="2"/>
            <w:hideMark/>
          </w:tcPr>
          <w:p w:rsidR="003744C4" w:rsidRPr="000B1D0C" w:rsidRDefault="003744C4" w:rsidP="006F482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44C4" w:rsidRPr="000B1D0C" w:rsidRDefault="003744C4" w:rsidP="006F4823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44C4" w:rsidRPr="000B1D0C" w:rsidRDefault="003744C4" w:rsidP="006F482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44C4" w:rsidRPr="000B1D0C" w:rsidRDefault="003744C4" w:rsidP="006F482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744C4" w:rsidRPr="000B1D0C" w:rsidTr="006F4823">
        <w:tc>
          <w:tcPr>
            <w:tcW w:w="1454" w:type="dxa"/>
            <w:gridSpan w:val="3"/>
            <w:hideMark/>
          </w:tcPr>
          <w:p w:rsidR="003744C4" w:rsidRPr="000B1D0C" w:rsidRDefault="003744C4" w:rsidP="006F482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3744C4" w:rsidRPr="000B1D0C" w:rsidRDefault="003744C4" w:rsidP="006F482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3744C4" w:rsidRPr="000B1D0C" w:rsidTr="006F4823">
        <w:tc>
          <w:tcPr>
            <w:tcW w:w="426" w:type="dxa"/>
          </w:tcPr>
          <w:p w:rsidR="003744C4" w:rsidRPr="000B1D0C" w:rsidRDefault="003744C4" w:rsidP="003744C4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3744C4" w:rsidRPr="000B1D0C" w:rsidRDefault="003744C4" w:rsidP="003744C4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in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3744C4" w:rsidRPr="000B1D0C" w:rsidTr="006F4823">
        <w:tc>
          <w:tcPr>
            <w:tcW w:w="426" w:type="dxa"/>
            <w:hideMark/>
          </w:tcPr>
          <w:p w:rsidR="003744C4" w:rsidRPr="000B1D0C" w:rsidRDefault="003744C4" w:rsidP="003744C4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3744C4" w:rsidRPr="000B1D0C" w:rsidRDefault="003744C4" w:rsidP="003744C4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in qualità di Legale Rappresentante dell’Impresa: </w:t>
            </w:r>
          </w:p>
        </w:tc>
      </w:tr>
      <w:tr w:rsidR="003744C4" w:rsidRPr="000B1D0C" w:rsidTr="006F4823">
        <w:tc>
          <w:tcPr>
            <w:tcW w:w="426" w:type="dxa"/>
            <w:tcBorders>
              <w:left w:val="nil"/>
              <w:right w:val="nil"/>
            </w:tcBorders>
            <w:hideMark/>
          </w:tcPr>
          <w:p w:rsidR="003744C4" w:rsidRPr="000B1D0C" w:rsidRDefault="003744C4" w:rsidP="006F4823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3744C4" w:rsidRPr="000B1D0C" w:rsidRDefault="003744C4" w:rsidP="006F4823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3744C4" w:rsidRPr="000B1D0C" w:rsidTr="006F4823">
        <w:tc>
          <w:tcPr>
            <w:tcW w:w="3119" w:type="dxa"/>
            <w:gridSpan w:val="5"/>
            <w:hideMark/>
          </w:tcPr>
          <w:p w:rsidR="003744C4" w:rsidRPr="000B1D0C" w:rsidRDefault="003744C4" w:rsidP="006F4823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3744C4" w:rsidRPr="000B1D0C" w:rsidRDefault="003744C4" w:rsidP="006F482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3744C4" w:rsidRPr="000B1D0C" w:rsidRDefault="003744C4" w:rsidP="003744C4">
      <w:pPr>
        <w:widowControl w:val="0"/>
        <w:autoSpaceDE w:val="0"/>
        <w:autoSpaceDN w:val="0"/>
        <w:adjustRightInd w:val="0"/>
        <w:spacing w:before="120" w:after="120" w:line="257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V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 w:rsidRPr="000B1D0C">
        <w:rPr>
          <w:rFonts w:ascii="Arial" w:hAnsi="Arial" w:cs="Arial"/>
          <w:b/>
          <w:color w:val="002060"/>
          <w:sz w:val="20"/>
          <w:szCs w:val="20"/>
        </w:rPr>
        <w:t>S</w:t>
      </w: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 w:rsidR="003744C4" w:rsidRDefault="003744C4" w:rsidP="003744C4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6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2012,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190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“Di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os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oni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 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ubb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one”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.,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 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e,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1, co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 9;</w:t>
      </w:r>
    </w:p>
    <w:p w:rsidR="003744C4" w:rsidRDefault="003744C4" w:rsidP="003744C4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ca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28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B1D0C">
        <w:rPr>
          <w:rFonts w:ascii="Arial" w:hAnsi="Arial" w:cs="Arial"/>
          <w:color w:val="000000"/>
          <w:sz w:val="20"/>
          <w:szCs w:val="20"/>
        </w:rPr>
        <w:t>00,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445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po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 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ocu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e 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a”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0B1D0C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.;</w:t>
      </w:r>
    </w:p>
    <w:p w:rsidR="003744C4" w:rsidRDefault="003744C4" w:rsidP="003744C4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be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14</w:t>
      </w:r>
      <w:r w:rsidRPr="000B1D0C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2017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58 “Ado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el</w:t>
      </w:r>
      <w:r w:rsidRPr="000B1D0C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ano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Tr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enn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i Pr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del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Pro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nna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Tras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i 2017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Pr="000B1D0C">
        <w:rPr>
          <w:rFonts w:ascii="Arial" w:hAnsi="Arial" w:cs="Arial"/>
          <w:color w:val="000000"/>
          <w:sz w:val="20"/>
          <w:szCs w:val="20"/>
        </w:rPr>
        <w:t>2019”;</w:t>
      </w:r>
    </w:p>
    <w:p w:rsidR="003744C4" w:rsidRPr="000B1D0C" w:rsidRDefault="003744C4" w:rsidP="003744C4">
      <w:pPr>
        <w:pStyle w:val="Paragrafoelenco"/>
        <w:widowControl w:val="0"/>
        <w:autoSpaceDE w:val="0"/>
        <w:autoSpaceDN w:val="0"/>
        <w:adjustRightInd w:val="0"/>
        <w:spacing w:after="120" w:line="257" w:lineRule="auto"/>
        <w:ind w:left="0" w:right="-20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3744C4" w:rsidRDefault="003744C4" w:rsidP="003744C4">
      <w:pPr>
        <w:spacing w:line="257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:rsidR="003744C4" w:rsidRDefault="003744C4" w:rsidP="003744C4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il richiedente sopra indicato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:rsidR="003744C4" w:rsidRDefault="003744C4" w:rsidP="003744C4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</w:p>
    <w:p w:rsidR="003744C4" w:rsidRPr="00EB7266" w:rsidRDefault="003744C4" w:rsidP="003744C4">
      <w:pPr>
        <w:spacing w:after="120" w:line="257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 xml:space="preserve">che alla data della Domanda e della sottoscrizione del presente Documento </w:t>
      </w:r>
      <w:r w:rsidRPr="00495614">
        <w:rPr>
          <w:rFonts w:ascii="Arial" w:hAnsi="Arial" w:cs="Arial"/>
          <w:sz w:val="20"/>
          <w:szCs w:val="20"/>
          <w:u w:val="single"/>
        </w:rPr>
        <w:t>SUSSISTONO</w:t>
      </w:r>
      <w:r w:rsidRPr="00EB7266">
        <w:rPr>
          <w:rFonts w:ascii="Arial" w:hAnsi="Arial" w:cs="Arial"/>
          <w:sz w:val="20"/>
          <w:szCs w:val="20"/>
        </w:rPr>
        <w:t xml:space="preserve"> i</w:t>
      </w:r>
      <w:r w:rsidRPr="00495614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>rapporti di parentela o affinità entro il secondo grado o coniugali di seguito indicati con Dirigenti o Funzionari della Direzione Regionale Cultura e Politiche giovanili e di Lazio Innova S.p.A.</w:t>
      </w:r>
      <w:r w:rsidRPr="00EB726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44C4" w:rsidRPr="00EB7266" w:rsidRDefault="003744C4" w:rsidP="003744C4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:rsidR="003744C4" w:rsidRPr="00EB7266" w:rsidRDefault="003744C4" w:rsidP="003744C4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:rsidR="003744C4" w:rsidRPr="000B1D0C" w:rsidRDefault="003744C4" w:rsidP="003744C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iCs/>
          <w:sz w:val="20"/>
          <w:szCs w:val="20"/>
        </w:rPr>
      </w:pPr>
      <w:r w:rsidRPr="00EB7266">
        <w:rPr>
          <w:rFonts w:ascii="Arial" w:hAnsi="Arial" w:cs="Arial"/>
          <w:i/>
          <w:sz w:val="20"/>
          <w:szCs w:val="20"/>
        </w:rPr>
        <w:t xml:space="preserve"> (replicare quanto necessario</w:t>
      </w:r>
      <w:r>
        <w:rPr>
          <w:rFonts w:ascii="Arial" w:hAnsi="Arial" w:cs="Arial"/>
          <w:i/>
          <w:sz w:val="20"/>
          <w:szCs w:val="20"/>
        </w:rPr>
        <w:t>)</w:t>
      </w:r>
    </w:p>
    <w:p w:rsidR="009907B2" w:rsidRDefault="003744C4" w:rsidP="003744C4">
      <w:pPr>
        <w:spacing w:after="120"/>
        <w:ind w:left="3119"/>
        <w:jc w:val="center"/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</w:p>
    <w:sectPr w:rsidR="00990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C4"/>
    <w:rsid w:val="003744C4"/>
    <w:rsid w:val="009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78058-F684-4871-8545-8E814A2B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4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3744C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3744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744C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744C4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744C4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3744C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2019-12-18T15:18:00Z</dcterms:created>
  <dcterms:modified xsi:type="dcterms:W3CDTF">2019-12-18T15:19:00Z</dcterms:modified>
</cp:coreProperties>
</file>